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914" w:rsidRDefault="00377914"/>
    <w:p w:rsidR="00232D0B" w:rsidRDefault="00232D0B">
      <w:r>
        <w:t xml:space="preserve">Raspberry Bavarian Cream </w:t>
      </w:r>
    </w:p>
    <w:p w:rsidR="00377914" w:rsidRDefault="00232D0B">
      <w:r>
        <w:t>INGREDIENTS:</w:t>
      </w:r>
    </w:p>
    <w:p w:rsidR="00377914" w:rsidRDefault="00377914" w:rsidP="00377914">
      <w:pPr>
        <w:pStyle w:val="ListParagraph"/>
      </w:pPr>
      <w:r>
        <w:t xml:space="preserve">500 grams frozen </w:t>
      </w:r>
      <w:r w:rsidR="00232D0B">
        <w:t>raspberries in</w:t>
      </w:r>
      <w:r>
        <w:t xml:space="preserve"> light syrup</w:t>
      </w:r>
    </w:p>
    <w:p w:rsidR="00377914" w:rsidRDefault="00377914" w:rsidP="00232D0B">
      <w:pPr>
        <w:pStyle w:val="ListParagraph"/>
      </w:pPr>
      <w:r>
        <w:t xml:space="preserve">1 ½ </w:t>
      </w:r>
      <w:proofErr w:type="spellStart"/>
      <w:r>
        <w:t>Tbsp</w:t>
      </w:r>
      <w:proofErr w:type="spellEnd"/>
      <w:r>
        <w:t xml:space="preserve"> gelatin</w:t>
      </w:r>
      <w:r w:rsidR="00A32767">
        <w:br/>
      </w:r>
      <w:r w:rsidR="00A32767">
        <w:t>½ cup whipping cream</w:t>
      </w:r>
      <w:r w:rsidR="00232D0B">
        <w:br/>
      </w:r>
      <w:r>
        <w:t xml:space="preserve"> 5 eggs separated</w:t>
      </w:r>
    </w:p>
    <w:p w:rsidR="00377914" w:rsidRDefault="00377914" w:rsidP="00377914">
      <w:pPr>
        <w:pStyle w:val="ListParagraph"/>
      </w:pPr>
      <w:r>
        <w:t>2 tsp cornstarch</w:t>
      </w:r>
    </w:p>
    <w:p w:rsidR="00377914" w:rsidRDefault="00377914" w:rsidP="00377914">
      <w:pPr>
        <w:pStyle w:val="ListParagraph"/>
      </w:pPr>
      <w:r>
        <w:t>1 ½ cups boiling milk</w:t>
      </w:r>
    </w:p>
    <w:p w:rsidR="00377914" w:rsidRDefault="00313ADC" w:rsidP="00377914">
      <w:pPr>
        <w:pStyle w:val="ListParagraph"/>
      </w:pPr>
      <w:r>
        <w:t>1 cup + 1TBSP white sugar</w:t>
      </w:r>
    </w:p>
    <w:p w:rsidR="00313ADC" w:rsidRDefault="00313ADC" w:rsidP="00377914">
      <w:pPr>
        <w:pStyle w:val="ListParagraph"/>
      </w:pPr>
    </w:p>
    <w:p w:rsidR="00313ADC" w:rsidRDefault="00313ADC" w:rsidP="00377914">
      <w:pPr>
        <w:pStyle w:val="ListParagraph"/>
      </w:pPr>
      <w:r>
        <w:t>Raspberries to garnish</w:t>
      </w:r>
    </w:p>
    <w:p w:rsidR="00313ADC" w:rsidRDefault="00313ADC" w:rsidP="00377914">
      <w:pPr>
        <w:pStyle w:val="ListParagraph"/>
      </w:pPr>
    </w:p>
    <w:p w:rsidR="00A32767" w:rsidRDefault="00A32767" w:rsidP="00A32767">
      <w:r>
        <w:t>DIRECTIONS:</w:t>
      </w:r>
    </w:p>
    <w:p w:rsidR="00A32767" w:rsidRDefault="00A32767" w:rsidP="00A32767">
      <w:pPr>
        <w:pStyle w:val="ListParagraph"/>
        <w:numPr>
          <w:ilvl w:val="0"/>
          <w:numId w:val="2"/>
        </w:numPr>
      </w:pPr>
      <w:r>
        <w:t>Thaw frozen raspberries</w:t>
      </w:r>
      <w:r>
        <w:t>.</w:t>
      </w:r>
      <w:r>
        <w:t xml:space="preserve"> </w:t>
      </w:r>
      <w:r>
        <w:t xml:space="preserve">Reserve ½ cup liquid. Pour reserved liquid in </w:t>
      </w:r>
      <w:r>
        <w:t>bowl</w:t>
      </w:r>
      <w:r w:rsidR="009F2D51">
        <w:t xml:space="preserve"> and sprinkle with gelatin. </w:t>
      </w:r>
      <w:r>
        <w:t>Set aside.</w:t>
      </w:r>
    </w:p>
    <w:p w:rsidR="00A32767" w:rsidRDefault="00A32767" w:rsidP="00A32767">
      <w:pPr>
        <w:pStyle w:val="ListParagraph"/>
        <w:numPr>
          <w:ilvl w:val="0"/>
          <w:numId w:val="2"/>
        </w:numPr>
      </w:pPr>
      <w:r>
        <w:t xml:space="preserve">Put remaining raspberries </w:t>
      </w:r>
      <w:r>
        <w:t xml:space="preserve">through </w:t>
      </w:r>
      <w:r>
        <w:t>a sieve to remove</w:t>
      </w:r>
      <w:r w:rsidR="00B702FE">
        <w:t xml:space="preserve"> excess liquid. R</w:t>
      </w:r>
      <w:bookmarkStart w:id="0" w:name="_GoBack"/>
      <w:bookmarkEnd w:id="0"/>
      <w:r>
        <w:t xml:space="preserve">eserve </w:t>
      </w:r>
      <w:r w:rsidR="009F2D51">
        <w:t xml:space="preserve">¾ - 1 cup of </w:t>
      </w:r>
      <w:r>
        <w:t xml:space="preserve">the berries for the main dessert. </w:t>
      </w:r>
    </w:p>
    <w:p w:rsidR="00A32767" w:rsidRDefault="00A32767" w:rsidP="00A32767">
      <w:pPr>
        <w:pStyle w:val="ListParagraph"/>
        <w:numPr>
          <w:ilvl w:val="0"/>
          <w:numId w:val="2"/>
        </w:numPr>
      </w:pPr>
      <w:r>
        <w:t xml:space="preserve"> Whip </w:t>
      </w:r>
      <w:r>
        <w:t xml:space="preserve">the </w:t>
      </w:r>
      <w:r>
        <w:t xml:space="preserve">cream </w:t>
      </w:r>
      <w:r>
        <w:t xml:space="preserve">until </w:t>
      </w:r>
      <w:r>
        <w:t>it doubles in volume</w:t>
      </w:r>
      <w:r>
        <w:t xml:space="preserve">. Set aside. </w:t>
      </w:r>
    </w:p>
    <w:p w:rsidR="00A32767" w:rsidRDefault="00A32767" w:rsidP="00A32767">
      <w:pPr>
        <w:pStyle w:val="ListParagraph"/>
        <w:numPr>
          <w:ilvl w:val="0"/>
          <w:numId w:val="2"/>
        </w:numPr>
      </w:pPr>
      <w:r>
        <w:t>Separate eggs</w:t>
      </w:r>
      <w:r>
        <w:t xml:space="preserve">. </w:t>
      </w:r>
    </w:p>
    <w:p w:rsidR="00A32767" w:rsidRDefault="00A32767" w:rsidP="00A32767">
      <w:pPr>
        <w:pStyle w:val="ListParagraph"/>
        <w:numPr>
          <w:ilvl w:val="0"/>
          <w:numId w:val="2"/>
        </w:numPr>
      </w:pPr>
      <w:r>
        <w:t xml:space="preserve">Whip </w:t>
      </w:r>
      <w:r>
        <w:t>egg w</w:t>
      </w:r>
      <w:r>
        <w:t xml:space="preserve">hites to soft peaks. Add 1 </w:t>
      </w:r>
      <w:proofErr w:type="spellStart"/>
      <w:r>
        <w:t>tbsp</w:t>
      </w:r>
      <w:proofErr w:type="spellEnd"/>
      <w:r>
        <w:t xml:space="preserve"> of sugar and whip to firm peaks</w:t>
      </w:r>
      <w:r>
        <w:t>.</w:t>
      </w:r>
      <w:r>
        <w:t xml:space="preserve"> </w:t>
      </w:r>
      <w:r>
        <w:t xml:space="preserve">Set </w:t>
      </w:r>
      <w:r>
        <w:t xml:space="preserve">aside.   </w:t>
      </w:r>
    </w:p>
    <w:p w:rsidR="00A32767" w:rsidRDefault="00A32767" w:rsidP="00A32767">
      <w:pPr>
        <w:pStyle w:val="ListParagraph"/>
        <w:numPr>
          <w:ilvl w:val="0"/>
          <w:numId w:val="2"/>
        </w:numPr>
      </w:pPr>
      <w:r>
        <w:t xml:space="preserve"> </w:t>
      </w:r>
      <w:r>
        <w:t>Custard</w:t>
      </w:r>
      <w:proofErr w:type="gramStart"/>
      <w:r>
        <w:t>:</w:t>
      </w:r>
      <w:proofErr w:type="gramEnd"/>
      <w:r>
        <w:br/>
        <w:t xml:space="preserve">a. </w:t>
      </w:r>
      <w:r>
        <w:t xml:space="preserve">In a </w:t>
      </w:r>
      <w:r>
        <w:t xml:space="preserve">medium mixing bowl, beat egg yolks </w:t>
      </w:r>
      <w:r>
        <w:t>with electric mixer</w:t>
      </w:r>
      <w:r>
        <w:t xml:space="preserve">. </w:t>
      </w:r>
      <w:r>
        <w:t xml:space="preserve"> </w:t>
      </w:r>
      <w:r>
        <w:br/>
        <w:t xml:space="preserve">b. Slowly </w:t>
      </w:r>
      <w:r>
        <w:t>add</w:t>
      </w:r>
      <w:r>
        <w:t xml:space="preserve"> </w:t>
      </w:r>
      <w:r>
        <w:t>the sugar</w:t>
      </w:r>
      <w:r>
        <w:t>,</w:t>
      </w:r>
      <w:r>
        <w:t xml:space="preserve"> beating continuously for a total of 2-3 minutes until mixture is pale yellow and </w:t>
      </w:r>
      <w:r>
        <w:t xml:space="preserve">forms </w:t>
      </w:r>
      <w:r>
        <w:t xml:space="preserve">a ribbon. </w:t>
      </w:r>
      <w:r>
        <w:br/>
        <w:t xml:space="preserve">c. </w:t>
      </w:r>
      <w:r>
        <w:t>Beat in cornstarch.</w:t>
      </w:r>
      <w:r>
        <w:br/>
        <w:t>d.</w:t>
      </w:r>
      <w:r>
        <w:t xml:space="preserve"> Heat milk </w:t>
      </w:r>
      <w:r w:rsidR="00232D0B">
        <w:t xml:space="preserve">to boil </w:t>
      </w:r>
      <w:r>
        <w:t xml:space="preserve">on </w:t>
      </w:r>
      <w:r>
        <w:t xml:space="preserve">the stove. Pour </w:t>
      </w:r>
      <w:r>
        <w:t xml:space="preserve">milk into egg </w:t>
      </w:r>
      <w:r>
        <w:t xml:space="preserve">yolk mixture </w:t>
      </w:r>
      <w:r>
        <w:t>in a thin stream of droplets</w:t>
      </w:r>
      <w:r>
        <w:t>, beating as you pour</w:t>
      </w:r>
      <w:r w:rsidR="00232D0B">
        <w:t xml:space="preserve"> (</w:t>
      </w:r>
      <w:r>
        <w:t xml:space="preserve">so as to not cook the eggs).  </w:t>
      </w:r>
      <w:r>
        <w:br/>
        <w:t xml:space="preserve">e. </w:t>
      </w:r>
      <w:r>
        <w:t xml:space="preserve">Pour mixture into saucepan and set over </w:t>
      </w:r>
      <w:r>
        <w:t xml:space="preserve">medium </w:t>
      </w:r>
      <w:r>
        <w:t>heat</w:t>
      </w:r>
      <w:r>
        <w:t>,</w:t>
      </w:r>
      <w:r>
        <w:t xml:space="preserve"> stirring constantly until wooden spoon coats lightly. This happens around 170 degrees</w:t>
      </w:r>
      <w:r>
        <w:t xml:space="preserve"> – you can use a candy thermometer. </w:t>
      </w:r>
      <w:r>
        <w:t>Do not overcook or egg yolks will scramble.</w:t>
      </w:r>
      <w:r>
        <w:t xml:space="preserve"> Remove from heat. </w:t>
      </w:r>
    </w:p>
    <w:p w:rsidR="00A32767" w:rsidRDefault="00232D0B" w:rsidP="00A32767">
      <w:pPr>
        <w:pStyle w:val="ListParagraph"/>
        <w:numPr>
          <w:ilvl w:val="0"/>
          <w:numId w:val="2"/>
        </w:numPr>
      </w:pPr>
      <w:r>
        <w:t>While still hot</w:t>
      </w:r>
      <w:r w:rsidR="00B702FE">
        <w:t xml:space="preserve"> in saucepan</w:t>
      </w:r>
      <w:r>
        <w:t>,</w:t>
      </w:r>
      <w:r w:rsidR="00EE327B">
        <w:t xml:space="preserve"> </w:t>
      </w:r>
      <w:r w:rsidR="00B702FE">
        <w:t xml:space="preserve">quickly </w:t>
      </w:r>
      <w:r w:rsidR="00EE327B">
        <w:t xml:space="preserve">beat </w:t>
      </w:r>
      <w:r w:rsidR="00A32767">
        <w:t>raspberry-gelatin mixture</w:t>
      </w:r>
      <w:r w:rsidR="00A32767">
        <w:t xml:space="preserve"> into custard </w:t>
      </w:r>
      <w:r w:rsidR="00B702FE">
        <w:t xml:space="preserve">until gelatin is completely dissolved. </w:t>
      </w:r>
    </w:p>
    <w:p w:rsidR="00B702FE" w:rsidRDefault="00B702FE" w:rsidP="00A32767">
      <w:pPr>
        <w:pStyle w:val="ListParagraph"/>
        <w:numPr>
          <w:ilvl w:val="0"/>
          <w:numId w:val="2"/>
        </w:numPr>
      </w:pPr>
      <w:r>
        <w:t xml:space="preserve">Transfer mixture to a mixing bowl. </w:t>
      </w:r>
    </w:p>
    <w:p w:rsidR="00ED255F" w:rsidRDefault="00B702FE" w:rsidP="00A32767">
      <w:pPr>
        <w:pStyle w:val="ListParagraph"/>
        <w:numPr>
          <w:ilvl w:val="0"/>
          <w:numId w:val="2"/>
        </w:numPr>
      </w:pPr>
      <w:r>
        <w:t>Using a rubber spatula, d</w:t>
      </w:r>
      <w:r w:rsidR="00232D0B">
        <w:t xml:space="preserve">elicately </w:t>
      </w:r>
      <w:r w:rsidR="00A32767">
        <w:t xml:space="preserve">fold in the </w:t>
      </w:r>
      <w:r>
        <w:t>egg whites</w:t>
      </w:r>
      <w:r w:rsidR="00ED255F">
        <w:t>. Set over ice</w:t>
      </w:r>
      <w:r>
        <w:t xml:space="preserve">. Fold mixture with spatula frequently </w:t>
      </w:r>
      <w:r w:rsidR="00A32767">
        <w:t xml:space="preserve">while </w:t>
      </w:r>
      <w:r w:rsidR="00ED255F">
        <w:t xml:space="preserve">mixture </w:t>
      </w:r>
      <w:r w:rsidR="00A32767">
        <w:t xml:space="preserve">is cooling to keep it from separating. </w:t>
      </w:r>
    </w:p>
    <w:p w:rsidR="00ED255F" w:rsidRDefault="00A32767" w:rsidP="00A32767">
      <w:pPr>
        <w:pStyle w:val="ListParagraph"/>
        <w:numPr>
          <w:ilvl w:val="0"/>
          <w:numId w:val="2"/>
        </w:numPr>
      </w:pPr>
      <w:r>
        <w:t xml:space="preserve">When </w:t>
      </w:r>
      <w:r w:rsidR="00ED255F">
        <w:t xml:space="preserve">mixture is cold </w:t>
      </w:r>
      <w:r>
        <w:t>and not quite set</w:t>
      </w:r>
      <w:r w:rsidR="00ED255F">
        <w:t>,</w:t>
      </w:r>
      <w:r>
        <w:t xml:space="preserve"> </w:t>
      </w:r>
      <w:r w:rsidR="009F2D51">
        <w:t xml:space="preserve">fold in the whipped cream and measured raspberry puree. </w:t>
      </w:r>
      <w:r>
        <w:t xml:space="preserve"> </w:t>
      </w:r>
    </w:p>
    <w:p w:rsidR="00ED255F" w:rsidRDefault="00A32767" w:rsidP="00A32767">
      <w:pPr>
        <w:pStyle w:val="ListParagraph"/>
        <w:numPr>
          <w:ilvl w:val="0"/>
          <w:numId w:val="2"/>
        </w:numPr>
      </w:pPr>
      <w:r>
        <w:lastRenderedPageBreak/>
        <w:t>Rin</w:t>
      </w:r>
      <w:r w:rsidR="00ED255F">
        <w:t>se mold. Turn mixture into mold</w:t>
      </w:r>
      <w:r>
        <w:t xml:space="preserve">, cover with wax paper and </w:t>
      </w:r>
      <w:r w:rsidR="00232D0B">
        <w:t xml:space="preserve">chill 3-4 hours or overnight.  Alternatively, pour into dessert bowls and chill. </w:t>
      </w:r>
    </w:p>
    <w:p w:rsidR="00ED255F" w:rsidRDefault="00ED255F" w:rsidP="00A32767">
      <w:pPr>
        <w:pStyle w:val="ListParagraph"/>
        <w:numPr>
          <w:ilvl w:val="0"/>
          <w:numId w:val="2"/>
        </w:numPr>
      </w:pPr>
      <w:r>
        <w:t xml:space="preserve">When removing dessert from mold, dip mold into hot </w:t>
      </w:r>
      <w:r w:rsidR="00931D8F">
        <w:t xml:space="preserve">water for 1 second. Run knife along edge of mold and then </w:t>
      </w:r>
      <w:r w:rsidR="00A32767">
        <w:t xml:space="preserve">invert onto </w:t>
      </w:r>
      <w:r w:rsidR="00B702FE">
        <w:t xml:space="preserve">chilled serving </w:t>
      </w:r>
      <w:r w:rsidR="00A32767">
        <w:t xml:space="preserve">platter. </w:t>
      </w:r>
    </w:p>
    <w:p w:rsidR="00B702FE" w:rsidRDefault="00B702FE" w:rsidP="00A32767">
      <w:pPr>
        <w:pStyle w:val="ListParagraph"/>
        <w:numPr>
          <w:ilvl w:val="0"/>
          <w:numId w:val="2"/>
        </w:numPr>
      </w:pPr>
      <w:r>
        <w:t>Garnish with raspberries</w:t>
      </w:r>
    </w:p>
    <w:p w:rsidR="00377914" w:rsidRDefault="00377914" w:rsidP="00377914">
      <w:pPr>
        <w:pStyle w:val="ListParagraph"/>
      </w:pPr>
    </w:p>
    <w:p w:rsidR="00377914" w:rsidRDefault="00377914" w:rsidP="00377914">
      <w:pPr>
        <w:ind w:left="360"/>
      </w:pPr>
    </w:p>
    <w:p w:rsidR="00377914" w:rsidRDefault="00377914"/>
    <w:sectPr w:rsidR="003779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D66208"/>
    <w:multiLevelType w:val="hybridMultilevel"/>
    <w:tmpl w:val="ED1030B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D7312D"/>
    <w:multiLevelType w:val="hybridMultilevel"/>
    <w:tmpl w:val="71B6DBC2"/>
    <w:lvl w:ilvl="0" w:tplc="18CEEB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179"/>
    <w:rsid w:val="00232D0B"/>
    <w:rsid w:val="00313ADC"/>
    <w:rsid w:val="00377914"/>
    <w:rsid w:val="00931D8F"/>
    <w:rsid w:val="009F2D51"/>
    <w:rsid w:val="00A32767"/>
    <w:rsid w:val="00B702FE"/>
    <w:rsid w:val="00E80179"/>
    <w:rsid w:val="00ED255F"/>
    <w:rsid w:val="00EE327B"/>
    <w:rsid w:val="00F5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FE9BA1-A779-413A-992E-69E214AEF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9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Ruest, Beth</dc:creator>
  <cp:lastModifiedBy>Julie Tchir</cp:lastModifiedBy>
  <cp:revision>6</cp:revision>
  <dcterms:created xsi:type="dcterms:W3CDTF">2015-01-26T00:36:00Z</dcterms:created>
  <dcterms:modified xsi:type="dcterms:W3CDTF">2015-01-31T22:52:00Z</dcterms:modified>
</cp:coreProperties>
</file>